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1559"/>
        <w:gridCol w:w="1276"/>
        <w:gridCol w:w="1559"/>
        <w:gridCol w:w="1276"/>
        <w:gridCol w:w="1275"/>
        <w:gridCol w:w="1560"/>
        <w:gridCol w:w="1417"/>
        <w:gridCol w:w="1276"/>
        <w:gridCol w:w="1276"/>
        <w:gridCol w:w="1701"/>
      </w:tblGrid>
      <w:tr w:rsidR="002E67F8" w:rsidTr="004265A9">
        <w:trPr>
          <w:trHeight w:val="709"/>
        </w:trPr>
        <w:tc>
          <w:tcPr>
            <w:tcW w:w="1844" w:type="dxa"/>
            <w:vMerge w:val="restart"/>
          </w:tcPr>
          <w:p w:rsidR="002E67F8" w:rsidRPr="002E67F8" w:rsidRDefault="002E67F8" w:rsidP="000103FC">
            <w:pPr>
              <w:jc w:val="center"/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559" w:type="dxa"/>
            <w:vMerge w:val="restart"/>
          </w:tcPr>
          <w:p w:rsidR="002E67F8" w:rsidRPr="002E67F8" w:rsidRDefault="002E67F8" w:rsidP="000103FC">
            <w:pPr>
              <w:jc w:val="center"/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2E67F8" w:rsidRPr="002E67F8" w:rsidRDefault="002E67F8" w:rsidP="000103FC">
            <w:pPr>
              <w:jc w:val="center"/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Декларируемый</w:t>
            </w:r>
          </w:p>
          <w:p w:rsidR="002E67F8" w:rsidRPr="002E67F8" w:rsidRDefault="002E67F8" w:rsidP="000103FC">
            <w:pPr>
              <w:jc w:val="center"/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годовой доход</w:t>
            </w:r>
          </w:p>
          <w:p w:rsidR="002E67F8" w:rsidRPr="002E67F8" w:rsidRDefault="002E67F8" w:rsidP="000103FC">
            <w:pPr>
              <w:jc w:val="center"/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5670" w:type="dxa"/>
            <w:gridSpan w:val="4"/>
          </w:tcPr>
          <w:p w:rsidR="002E67F8" w:rsidRPr="002E67F8" w:rsidRDefault="002E67F8" w:rsidP="000103FC">
            <w:pPr>
              <w:jc w:val="center"/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2E67F8" w:rsidRPr="002E67F8" w:rsidRDefault="002E67F8" w:rsidP="000103FC">
            <w:pPr>
              <w:jc w:val="center"/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1701" w:type="dxa"/>
            <w:vMerge w:val="restart"/>
          </w:tcPr>
          <w:p w:rsidR="002E67F8" w:rsidRPr="002E67F8" w:rsidRDefault="002E67F8" w:rsidP="000103FC">
            <w:pPr>
              <w:jc w:val="center"/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Перечень</w:t>
            </w:r>
          </w:p>
          <w:p w:rsidR="002E67F8" w:rsidRPr="002E67F8" w:rsidRDefault="002E67F8" w:rsidP="000103FC">
            <w:pPr>
              <w:jc w:val="center"/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Транспортных</w:t>
            </w:r>
          </w:p>
          <w:p w:rsidR="002E67F8" w:rsidRPr="002E67F8" w:rsidRDefault="002E67F8" w:rsidP="000103FC">
            <w:pPr>
              <w:jc w:val="center"/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средств</w:t>
            </w:r>
          </w:p>
        </w:tc>
      </w:tr>
      <w:tr w:rsidR="004265A9" w:rsidTr="004265A9">
        <w:trPr>
          <w:trHeight w:val="405"/>
        </w:trPr>
        <w:tc>
          <w:tcPr>
            <w:tcW w:w="1844" w:type="dxa"/>
            <w:vMerge/>
          </w:tcPr>
          <w:p w:rsidR="002E67F8" w:rsidRPr="002E67F8" w:rsidRDefault="002E67F8" w:rsidP="00010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E67F8" w:rsidRPr="002E67F8" w:rsidRDefault="002E67F8" w:rsidP="00010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E67F8" w:rsidRPr="002E67F8" w:rsidRDefault="002E67F8" w:rsidP="00010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67F8" w:rsidRPr="002E67F8" w:rsidRDefault="002E67F8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Вид объекта</w:t>
            </w:r>
          </w:p>
          <w:p w:rsidR="002E67F8" w:rsidRPr="002E67F8" w:rsidRDefault="002E67F8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нед-ти</w:t>
            </w:r>
          </w:p>
        </w:tc>
        <w:tc>
          <w:tcPr>
            <w:tcW w:w="1276" w:type="dxa"/>
          </w:tcPr>
          <w:p w:rsidR="002E67F8" w:rsidRPr="002E67F8" w:rsidRDefault="002E67F8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Вид собствен-</w:t>
            </w:r>
          </w:p>
          <w:p w:rsidR="002E67F8" w:rsidRPr="002E67F8" w:rsidRDefault="002E67F8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275" w:type="dxa"/>
          </w:tcPr>
          <w:p w:rsidR="002E67F8" w:rsidRPr="002E67F8" w:rsidRDefault="002E67F8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Площадь</w:t>
            </w:r>
          </w:p>
          <w:p w:rsidR="002E67F8" w:rsidRPr="002E67F8" w:rsidRDefault="002E67F8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560" w:type="dxa"/>
          </w:tcPr>
          <w:p w:rsidR="002E67F8" w:rsidRPr="002E67F8" w:rsidRDefault="002E67F8" w:rsidP="004265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Место на-</w:t>
            </w:r>
          </w:p>
          <w:p w:rsidR="002E67F8" w:rsidRPr="002E67F8" w:rsidRDefault="002E67F8" w:rsidP="004265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хождения</w:t>
            </w:r>
          </w:p>
        </w:tc>
        <w:tc>
          <w:tcPr>
            <w:tcW w:w="1417" w:type="dxa"/>
          </w:tcPr>
          <w:p w:rsidR="002E67F8" w:rsidRPr="002E67F8" w:rsidRDefault="002E67F8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Вид объекта нед- ти</w:t>
            </w:r>
          </w:p>
        </w:tc>
        <w:tc>
          <w:tcPr>
            <w:tcW w:w="1276" w:type="dxa"/>
          </w:tcPr>
          <w:p w:rsidR="002E67F8" w:rsidRPr="002E67F8" w:rsidRDefault="002E67F8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Площадь</w:t>
            </w:r>
          </w:p>
          <w:p w:rsidR="002E67F8" w:rsidRPr="002E67F8" w:rsidRDefault="002E67F8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276" w:type="dxa"/>
          </w:tcPr>
          <w:p w:rsidR="002E67F8" w:rsidRPr="002E67F8" w:rsidRDefault="002E67F8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Страна</w:t>
            </w:r>
          </w:p>
          <w:p w:rsidR="002E67F8" w:rsidRPr="002E67F8" w:rsidRDefault="002E67F8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701" w:type="dxa"/>
            <w:vMerge/>
          </w:tcPr>
          <w:p w:rsidR="002E67F8" w:rsidRPr="002E67F8" w:rsidRDefault="002E67F8" w:rsidP="000103FC">
            <w:pPr>
              <w:rPr>
                <w:rFonts w:ascii="Times New Roman" w:hAnsi="Times New Roman" w:cs="Times New Roman"/>
              </w:rPr>
            </w:pPr>
          </w:p>
        </w:tc>
      </w:tr>
      <w:tr w:rsidR="004265A9" w:rsidTr="004265A9">
        <w:trPr>
          <w:trHeight w:val="405"/>
        </w:trPr>
        <w:tc>
          <w:tcPr>
            <w:tcW w:w="1844" w:type="dxa"/>
          </w:tcPr>
          <w:p w:rsidR="002E67F8" w:rsidRPr="002E67F8" w:rsidRDefault="002E67F8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Сердюк Светлана Владимировна</w:t>
            </w:r>
          </w:p>
        </w:tc>
        <w:tc>
          <w:tcPr>
            <w:tcW w:w="1559" w:type="dxa"/>
          </w:tcPr>
          <w:p w:rsidR="002E67F8" w:rsidRPr="002E67F8" w:rsidRDefault="002E67F8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 xml:space="preserve">Глава </w:t>
            </w:r>
          </w:p>
        </w:tc>
        <w:tc>
          <w:tcPr>
            <w:tcW w:w="1276" w:type="dxa"/>
          </w:tcPr>
          <w:p w:rsidR="002E67F8" w:rsidRPr="002E67F8" w:rsidRDefault="002E67F8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841498,81</w:t>
            </w:r>
          </w:p>
        </w:tc>
        <w:tc>
          <w:tcPr>
            <w:tcW w:w="1559" w:type="dxa"/>
          </w:tcPr>
          <w:p w:rsidR="002E67F8" w:rsidRPr="002E67F8" w:rsidRDefault="004B036D" w:rsidP="00010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67F8" w:rsidRPr="002E67F8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276" w:type="dxa"/>
          </w:tcPr>
          <w:p w:rsidR="002E67F8" w:rsidRPr="002E67F8" w:rsidRDefault="002E67F8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1275" w:type="dxa"/>
          </w:tcPr>
          <w:p w:rsidR="002E67F8" w:rsidRPr="002E67F8" w:rsidRDefault="002E67F8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1560" w:type="dxa"/>
          </w:tcPr>
          <w:p w:rsidR="002E67F8" w:rsidRDefault="002E67F8" w:rsidP="004265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Омский р.</w:t>
            </w:r>
          </w:p>
          <w:p w:rsidR="002E67F8" w:rsidRPr="002E67F8" w:rsidRDefault="002E67F8" w:rsidP="004265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с.Троицкое</w:t>
            </w:r>
          </w:p>
        </w:tc>
        <w:tc>
          <w:tcPr>
            <w:tcW w:w="1417" w:type="dxa"/>
          </w:tcPr>
          <w:p w:rsidR="002E67F8" w:rsidRPr="002E67F8" w:rsidRDefault="002E67F8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2E67F8" w:rsidRPr="002E67F8" w:rsidRDefault="002E67F8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2E67F8" w:rsidRPr="002E67F8" w:rsidRDefault="002E67F8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2E67F8" w:rsidRPr="002E67F8" w:rsidRDefault="002E67F8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нет</w:t>
            </w:r>
          </w:p>
        </w:tc>
      </w:tr>
      <w:tr w:rsidR="00C13D4C" w:rsidTr="004265A9">
        <w:trPr>
          <w:trHeight w:val="405"/>
        </w:trPr>
        <w:tc>
          <w:tcPr>
            <w:tcW w:w="1844" w:type="dxa"/>
          </w:tcPr>
          <w:p w:rsidR="00C13D4C" w:rsidRPr="002E67F8" w:rsidRDefault="00C13D4C" w:rsidP="00010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 Мария Сергеевна</w:t>
            </w:r>
          </w:p>
        </w:tc>
        <w:tc>
          <w:tcPr>
            <w:tcW w:w="1559" w:type="dxa"/>
          </w:tcPr>
          <w:p w:rsidR="00C13D4C" w:rsidRPr="002E67F8" w:rsidRDefault="00C13D4C" w:rsidP="00010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</w:t>
            </w:r>
          </w:p>
        </w:tc>
        <w:tc>
          <w:tcPr>
            <w:tcW w:w="1276" w:type="dxa"/>
          </w:tcPr>
          <w:p w:rsidR="00C13D4C" w:rsidRPr="002E67F8" w:rsidRDefault="00C13D4C" w:rsidP="00010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362779,71</w:t>
            </w:r>
          </w:p>
        </w:tc>
        <w:tc>
          <w:tcPr>
            <w:tcW w:w="1559" w:type="dxa"/>
          </w:tcPr>
          <w:p w:rsidR="00C13D4C" w:rsidRPr="002E67F8" w:rsidRDefault="00C13D4C" w:rsidP="00010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C13D4C" w:rsidRPr="002E67F8" w:rsidRDefault="00C13D4C" w:rsidP="00010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1275" w:type="dxa"/>
          </w:tcPr>
          <w:p w:rsidR="00C13D4C" w:rsidRPr="002E67F8" w:rsidRDefault="00C13D4C" w:rsidP="00010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560" w:type="dxa"/>
          </w:tcPr>
          <w:p w:rsidR="00C13D4C" w:rsidRDefault="00C13D4C" w:rsidP="00C13D4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Омский р.</w:t>
            </w:r>
          </w:p>
          <w:p w:rsidR="00C13D4C" w:rsidRDefault="00C13D4C" w:rsidP="00C13D4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с.Троицкое</w:t>
            </w:r>
          </w:p>
        </w:tc>
        <w:tc>
          <w:tcPr>
            <w:tcW w:w="1417" w:type="dxa"/>
          </w:tcPr>
          <w:p w:rsidR="00C13D4C" w:rsidRPr="002E67F8" w:rsidRDefault="00C13D4C" w:rsidP="00010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C13D4C" w:rsidRPr="002E67F8" w:rsidRDefault="00C13D4C" w:rsidP="00010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C13D4C" w:rsidRPr="002E67F8" w:rsidRDefault="00C13D4C" w:rsidP="00010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C13D4C" w:rsidRPr="002E67F8" w:rsidRDefault="00C13D4C" w:rsidP="00010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13D4C" w:rsidTr="004265A9">
        <w:trPr>
          <w:trHeight w:val="405"/>
        </w:trPr>
        <w:tc>
          <w:tcPr>
            <w:tcW w:w="1844" w:type="dxa"/>
          </w:tcPr>
          <w:p w:rsidR="00C13D4C" w:rsidRDefault="00C13D4C" w:rsidP="00010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13D4C" w:rsidRDefault="00C13D4C" w:rsidP="00010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13D4C" w:rsidRDefault="00C13D4C" w:rsidP="00010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13D4C" w:rsidRDefault="00C13D4C" w:rsidP="00010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C13D4C" w:rsidRDefault="00C13D4C" w:rsidP="00010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1275" w:type="dxa"/>
          </w:tcPr>
          <w:p w:rsidR="00C13D4C" w:rsidRDefault="00C13D4C" w:rsidP="00010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620,00</w:t>
            </w:r>
          </w:p>
        </w:tc>
        <w:tc>
          <w:tcPr>
            <w:tcW w:w="1560" w:type="dxa"/>
          </w:tcPr>
          <w:p w:rsidR="00C13D4C" w:rsidRDefault="00C13D4C" w:rsidP="00C13D4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Омский р.</w:t>
            </w:r>
          </w:p>
          <w:p w:rsidR="00C13D4C" w:rsidRDefault="00C13D4C" w:rsidP="00C13D4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с.Троицкое</w:t>
            </w:r>
          </w:p>
        </w:tc>
        <w:tc>
          <w:tcPr>
            <w:tcW w:w="1417" w:type="dxa"/>
          </w:tcPr>
          <w:p w:rsidR="00C13D4C" w:rsidRDefault="00C13D4C" w:rsidP="00010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13D4C" w:rsidRDefault="00C13D4C" w:rsidP="00010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13D4C" w:rsidRDefault="00C13D4C" w:rsidP="00010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13D4C" w:rsidRDefault="00C13D4C" w:rsidP="000103FC">
            <w:pPr>
              <w:rPr>
                <w:rFonts w:ascii="Times New Roman" w:hAnsi="Times New Roman" w:cs="Times New Roman"/>
              </w:rPr>
            </w:pPr>
          </w:p>
        </w:tc>
      </w:tr>
      <w:tr w:rsidR="004B036D" w:rsidTr="004265A9">
        <w:trPr>
          <w:trHeight w:val="405"/>
        </w:trPr>
        <w:tc>
          <w:tcPr>
            <w:tcW w:w="1844" w:type="dxa"/>
          </w:tcPr>
          <w:p w:rsidR="004B036D" w:rsidRDefault="004B036D" w:rsidP="00010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4B036D" w:rsidRDefault="004B036D" w:rsidP="00010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036D" w:rsidRDefault="004B036D" w:rsidP="00010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120004,80</w:t>
            </w:r>
          </w:p>
        </w:tc>
        <w:tc>
          <w:tcPr>
            <w:tcW w:w="1559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1275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560" w:type="dxa"/>
          </w:tcPr>
          <w:p w:rsidR="004B036D" w:rsidRDefault="004B036D" w:rsidP="000103F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Омский р.</w:t>
            </w:r>
          </w:p>
          <w:p w:rsidR="004B036D" w:rsidRDefault="004B036D" w:rsidP="000103F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с.Троицкое</w:t>
            </w:r>
          </w:p>
        </w:tc>
        <w:tc>
          <w:tcPr>
            <w:tcW w:w="1417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4B036D" w:rsidRPr="002E67F8" w:rsidRDefault="00722AF5" w:rsidP="00010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Форд Фокус</w:t>
            </w:r>
          </w:p>
        </w:tc>
      </w:tr>
      <w:tr w:rsidR="004B036D" w:rsidTr="004265A9">
        <w:trPr>
          <w:trHeight w:val="405"/>
        </w:trPr>
        <w:tc>
          <w:tcPr>
            <w:tcW w:w="1844" w:type="dxa"/>
          </w:tcPr>
          <w:p w:rsidR="004B036D" w:rsidRDefault="004B036D" w:rsidP="00010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036D" w:rsidRDefault="004B036D" w:rsidP="00010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036D" w:rsidRDefault="004B036D" w:rsidP="00010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036D" w:rsidRDefault="004B036D" w:rsidP="00010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4B036D" w:rsidRDefault="004B036D" w:rsidP="00010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1275" w:type="dxa"/>
          </w:tcPr>
          <w:p w:rsidR="004B036D" w:rsidRDefault="004B036D" w:rsidP="00010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620,00</w:t>
            </w:r>
          </w:p>
        </w:tc>
        <w:tc>
          <w:tcPr>
            <w:tcW w:w="1560" w:type="dxa"/>
          </w:tcPr>
          <w:p w:rsidR="004B036D" w:rsidRDefault="004B036D" w:rsidP="000103F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Омский р.</w:t>
            </w:r>
          </w:p>
          <w:p w:rsidR="004B036D" w:rsidRDefault="004B036D" w:rsidP="000103F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с.Троицкое</w:t>
            </w:r>
          </w:p>
        </w:tc>
        <w:tc>
          <w:tcPr>
            <w:tcW w:w="1417" w:type="dxa"/>
          </w:tcPr>
          <w:p w:rsidR="004B036D" w:rsidRDefault="004B036D" w:rsidP="00010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036D" w:rsidRDefault="004B036D" w:rsidP="00010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036D" w:rsidRDefault="004B036D" w:rsidP="00010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B036D" w:rsidRDefault="004B036D" w:rsidP="000103FC">
            <w:pPr>
              <w:rPr>
                <w:rFonts w:ascii="Times New Roman" w:hAnsi="Times New Roman" w:cs="Times New Roman"/>
              </w:rPr>
            </w:pPr>
          </w:p>
        </w:tc>
      </w:tr>
      <w:tr w:rsidR="004B036D" w:rsidTr="004265A9">
        <w:trPr>
          <w:trHeight w:val="405"/>
        </w:trPr>
        <w:tc>
          <w:tcPr>
            <w:tcW w:w="1844" w:type="dxa"/>
          </w:tcPr>
          <w:p w:rsidR="004B036D" w:rsidRDefault="004B036D" w:rsidP="00010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036D" w:rsidRDefault="004B036D" w:rsidP="00010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036D" w:rsidRDefault="004B036D" w:rsidP="00010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036D" w:rsidRDefault="004B036D" w:rsidP="00010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4B036D" w:rsidRDefault="004B036D" w:rsidP="00010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1275" w:type="dxa"/>
          </w:tcPr>
          <w:p w:rsidR="004B036D" w:rsidRDefault="004B036D" w:rsidP="00010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560" w:type="dxa"/>
          </w:tcPr>
          <w:p w:rsidR="004B036D" w:rsidRDefault="004B036D" w:rsidP="000103F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г.Омск</w:t>
            </w:r>
          </w:p>
        </w:tc>
        <w:tc>
          <w:tcPr>
            <w:tcW w:w="1417" w:type="dxa"/>
          </w:tcPr>
          <w:p w:rsidR="004B036D" w:rsidRDefault="004B036D" w:rsidP="00010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036D" w:rsidRDefault="004B036D" w:rsidP="00010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036D" w:rsidRDefault="004B036D" w:rsidP="00010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B036D" w:rsidRDefault="004B036D" w:rsidP="000103FC">
            <w:pPr>
              <w:rPr>
                <w:rFonts w:ascii="Times New Roman" w:hAnsi="Times New Roman" w:cs="Times New Roman"/>
              </w:rPr>
            </w:pPr>
          </w:p>
        </w:tc>
      </w:tr>
      <w:tr w:rsidR="004B036D" w:rsidTr="004265A9">
        <w:trPr>
          <w:trHeight w:val="405"/>
        </w:trPr>
        <w:tc>
          <w:tcPr>
            <w:tcW w:w="1844" w:type="dxa"/>
          </w:tcPr>
          <w:p w:rsidR="004B036D" w:rsidRPr="002E67F8" w:rsidRDefault="004B036D" w:rsidP="004B036D">
            <w:pPr>
              <w:spacing w:after="0"/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Несовершен</w:t>
            </w:r>
          </w:p>
          <w:p w:rsidR="004B036D" w:rsidRDefault="004B036D" w:rsidP="004B036D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 xml:space="preserve">нолетний ребенок ( </w:t>
            </w:r>
            <w:r>
              <w:rPr>
                <w:rFonts w:ascii="Times New Roman" w:hAnsi="Times New Roman" w:cs="Times New Roman"/>
              </w:rPr>
              <w:t>сын)</w:t>
            </w:r>
          </w:p>
        </w:tc>
        <w:tc>
          <w:tcPr>
            <w:tcW w:w="1559" w:type="dxa"/>
          </w:tcPr>
          <w:p w:rsidR="004B036D" w:rsidRDefault="004B036D" w:rsidP="00010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036D" w:rsidRDefault="004B036D" w:rsidP="00010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4B036D" w:rsidRDefault="004B036D" w:rsidP="00010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4B036D" w:rsidRDefault="004B036D" w:rsidP="00010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4B036D" w:rsidRDefault="004B036D" w:rsidP="00010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4B036D" w:rsidRDefault="004B036D" w:rsidP="000103F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4B036D" w:rsidRDefault="004B036D" w:rsidP="00010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4B036D" w:rsidRDefault="004B036D" w:rsidP="00010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4B036D" w:rsidRDefault="004B036D" w:rsidP="00010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4B036D" w:rsidRDefault="004B036D" w:rsidP="00010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B036D" w:rsidTr="004265A9">
        <w:trPr>
          <w:trHeight w:val="405"/>
        </w:trPr>
        <w:tc>
          <w:tcPr>
            <w:tcW w:w="1844" w:type="dxa"/>
          </w:tcPr>
          <w:p w:rsidR="004B036D" w:rsidRPr="002E67F8" w:rsidRDefault="004B036D" w:rsidP="000103FC">
            <w:pPr>
              <w:spacing w:after="0"/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Несовершен</w:t>
            </w:r>
          </w:p>
          <w:p w:rsidR="004B036D" w:rsidRDefault="004B036D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 xml:space="preserve">нолетний ребенок ( </w:t>
            </w:r>
            <w:r>
              <w:rPr>
                <w:rFonts w:ascii="Times New Roman" w:hAnsi="Times New Roman" w:cs="Times New Roman"/>
              </w:rPr>
              <w:t>сын)</w:t>
            </w:r>
          </w:p>
        </w:tc>
        <w:tc>
          <w:tcPr>
            <w:tcW w:w="1559" w:type="dxa"/>
          </w:tcPr>
          <w:p w:rsidR="004B036D" w:rsidRDefault="004B036D" w:rsidP="00010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036D" w:rsidRDefault="004B036D" w:rsidP="00010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4B036D" w:rsidRDefault="004B036D" w:rsidP="00010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4B036D" w:rsidRDefault="004B036D" w:rsidP="00010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4B036D" w:rsidRDefault="004B036D" w:rsidP="00010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4B036D" w:rsidRDefault="004B036D" w:rsidP="000103F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4B036D" w:rsidRDefault="004B036D" w:rsidP="00010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4B036D" w:rsidRDefault="004B036D" w:rsidP="00010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4B036D" w:rsidRDefault="004B036D" w:rsidP="00010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4B036D" w:rsidRDefault="004B036D" w:rsidP="00010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B036D" w:rsidTr="004265A9">
        <w:trPr>
          <w:trHeight w:val="405"/>
        </w:trPr>
        <w:tc>
          <w:tcPr>
            <w:tcW w:w="1844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 xml:space="preserve"> Голосова Валентина Григорьевна</w:t>
            </w:r>
          </w:p>
        </w:tc>
        <w:tc>
          <w:tcPr>
            <w:tcW w:w="1559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276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545219,54</w:t>
            </w:r>
          </w:p>
        </w:tc>
        <w:tc>
          <w:tcPr>
            <w:tcW w:w="1559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E67F8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276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5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1560" w:type="dxa"/>
          </w:tcPr>
          <w:p w:rsidR="004B036D" w:rsidRDefault="004B036D" w:rsidP="004265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Омский р.</w:t>
            </w:r>
          </w:p>
          <w:p w:rsidR="004B036D" w:rsidRPr="002E67F8" w:rsidRDefault="004B036D" w:rsidP="004265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с.Троицкое</w:t>
            </w:r>
          </w:p>
        </w:tc>
        <w:tc>
          <w:tcPr>
            <w:tcW w:w="1417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ТОЙОТА каролла</w:t>
            </w:r>
          </w:p>
        </w:tc>
      </w:tr>
      <w:tr w:rsidR="004B036D" w:rsidRPr="00745476" w:rsidTr="004265A9">
        <w:trPr>
          <w:trHeight w:val="405"/>
        </w:trPr>
        <w:tc>
          <w:tcPr>
            <w:tcW w:w="1844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 xml:space="preserve">Земельный </w:t>
            </w:r>
            <w:r w:rsidRPr="002E67F8">
              <w:rPr>
                <w:rFonts w:ascii="Times New Roman" w:hAnsi="Times New Roman" w:cs="Times New Roman"/>
              </w:rPr>
              <w:lastRenderedPageBreak/>
              <w:t>участок(пай)</w:t>
            </w:r>
          </w:p>
        </w:tc>
        <w:tc>
          <w:tcPr>
            <w:tcW w:w="1276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lastRenderedPageBreak/>
              <w:t>Долевая</w:t>
            </w:r>
          </w:p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lastRenderedPageBreak/>
              <w:t>568546,0</w:t>
            </w:r>
          </w:p>
        </w:tc>
        <w:tc>
          <w:tcPr>
            <w:tcW w:w="1560" w:type="dxa"/>
          </w:tcPr>
          <w:p w:rsidR="004B036D" w:rsidRDefault="004B036D" w:rsidP="004265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Одесский район</w:t>
            </w:r>
          </w:p>
          <w:p w:rsidR="004B036D" w:rsidRPr="002E67F8" w:rsidRDefault="004B036D" w:rsidP="004265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с.Лукьяновка</w:t>
            </w:r>
          </w:p>
          <w:p w:rsidR="004B036D" w:rsidRPr="002E67F8" w:rsidRDefault="004B036D" w:rsidP="004265A9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</w:p>
        </w:tc>
      </w:tr>
      <w:tr w:rsidR="004B036D" w:rsidTr="004265A9">
        <w:trPr>
          <w:trHeight w:val="384"/>
        </w:trPr>
        <w:tc>
          <w:tcPr>
            <w:tcW w:w="1844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lastRenderedPageBreak/>
              <w:t>Барвинко Надежда Григорьевна</w:t>
            </w:r>
          </w:p>
        </w:tc>
        <w:tc>
          <w:tcPr>
            <w:tcW w:w="1559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Специалист 1ой категории</w:t>
            </w:r>
          </w:p>
        </w:tc>
        <w:tc>
          <w:tcPr>
            <w:tcW w:w="1276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417155,02</w:t>
            </w:r>
          </w:p>
        </w:tc>
        <w:tc>
          <w:tcPr>
            <w:tcW w:w="1559" w:type="dxa"/>
          </w:tcPr>
          <w:p w:rsidR="004B036D" w:rsidRPr="002E67F8" w:rsidRDefault="00722AF5" w:rsidP="00010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 w:rsidR="004B036D" w:rsidRPr="002E67F8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276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5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560" w:type="dxa"/>
          </w:tcPr>
          <w:p w:rsidR="004B036D" w:rsidRDefault="004B036D" w:rsidP="004265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Омский р.</w:t>
            </w:r>
          </w:p>
          <w:p w:rsidR="004B036D" w:rsidRPr="002E67F8" w:rsidRDefault="004B036D" w:rsidP="004265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с.Троицкое</w:t>
            </w:r>
          </w:p>
        </w:tc>
        <w:tc>
          <w:tcPr>
            <w:tcW w:w="1417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нет</w:t>
            </w:r>
          </w:p>
        </w:tc>
      </w:tr>
      <w:tr w:rsidR="004B036D" w:rsidTr="004265A9">
        <w:trPr>
          <w:trHeight w:val="384"/>
        </w:trPr>
        <w:tc>
          <w:tcPr>
            <w:tcW w:w="1844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E67F8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276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1275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560" w:type="dxa"/>
          </w:tcPr>
          <w:p w:rsidR="004B036D" w:rsidRDefault="004B036D" w:rsidP="004265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Омский р.</w:t>
            </w:r>
          </w:p>
          <w:p w:rsidR="004B036D" w:rsidRPr="002E67F8" w:rsidRDefault="004B036D" w:rsidP="004265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с.Троицкое</w:t>
            </w:r>
          </w:p>
        </w:tc>
        <w:tc>
          <w:tcPr>
            <w:tcW w:w="1417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нет</w:t>
            </w:r>
          </w:p>
        </w:tc>
      </w:tr>
      <w:tr w:rsidR="004B036D" w:rsidTr="004265A9">
        <w:trPr>
          <w:trHeight w:val="384"/>
        </w:trPr>
        <w:tc>
          <w:tcPr>
            <w:tcW w:w="1844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E67F8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276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5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1560" w:type="dxa"/>
          </w:tcPr>
          <w:p w:rsidR="004B036D" w:rsidRDefault="004B036D" w:rsidP="004265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Омский р.</w:t>
            </w:r>
          </w:p>
          <w:p w:rsidR="004B036D" w:rsidRPr="002E67F8" w:rsidRDefault="004B036D" w:rsidP="004265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с.Троицкое</w:t>
            </w:r>
          </w:p>
        </w:tc>
        <w:tc>
          <w:tcPr>
            <w:tcW w:w="1417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нет</w:t>
            </w:r>
          </w:p>
        </w:tc>
      </w:tr>
      <w:tr w:rsidR="004B036D" w:rsidTr="004265A9">
        <w:trPr>
          <w:trHeight w:val="384"/>
        </w:trPr>
        <w:tc>
          <w:tcPr>
            <w:tcW w:w="1844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Чешева Ангелина Николаевна</w:t>
            </w:r>
          </w:p>
        </w:tc>
        <w:tc>
          <w:tcPr>
            <w:tcW w:w="1559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276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295503,91</w:t>
            </w:r>
          </w:p>
        </w:tc>
        <w:tc>
          <w:tcPr>
            <w:tcW w:w="1559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E67F8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276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5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560" w:type="dxa"/>
          </w:tcPr>
          <w:p w:rsidR="004B036D" w:rsidRPr="002E67F8" w:rsidRDefault="004B036D" w:rsidP="004265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г.Омск</w:t>
            </w:r>
          </w:p>
        </w:tc>
        <w:tc>
          <w:tcPr>
            <w:tcW w:w="1417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</w:p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</w:p>
        </w:tc>
      </w:tr>
      <w:tr w:rsidR="004B036D" w:rsidTr="004265A9">
        <w:trPr>
          <w:trHeight w:val="384"/>
        </w:trPr>
        <w:tc>
          <w:tcPr>
            <w:tcW w:w="1844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Главченко Эмма Артаковна</w:t>
            </w:r>
          </w:p>
        </w:tc>
        <w:tc>
          <w:tcPr>
            <w:tcW w:w="1559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276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194893,46</w:t>
            </w:r>
          </w:p>
        </w:tc>
        <w:tc>
          <w:tcPr>
            <w:tcW w:w="1559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E67F8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276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1275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560" w:type="dxa"/>
          </w:tcPr>
          <w:p w:rsidR="004B036D" w:rsidRPr="002E67F8" w:rsidRDefault="004B036D" w:rsidP="004265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Омский р.</w:t>
            </w:r>
          </w:p>
          <w:p w:rsidR="004B036D" w:rsidRPr="002E67F8" w:rsidRDefault="004B036D" w:rsidP="004265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с.Троицкое</w:t>
            </w:r>
          </w:p>
        </w:tc>
        <w:tc>
          <w:tcPr>
            <w:tcW w:w="1417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нет</w:t>
            </w:r>
          </w:p>
        </w:tc>
      </w:tr>
      <w:tr w:rsidR="004B036D" w:rsidRPr="00745476" w:rsidTr="004265A9">
        <w:trPr>
          <w:trHeight w:val="384"/>
        </w:trPr>
        <w:tc>
          <w:tcPr>
            <w:tcW w:w="1844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137806,18</w:t>
            </w:r>
          </w:p>
        </w:tc>
        <w:tc>
          <w:tcPr>
            <w:tcW w:w="1559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E67F8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276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1275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560" w:type="dxa"/>
          </w:tcPr>
          <w:p w:rsidR="004B036D" w:rsidRPr="002E67F8" w:rsidRDefault="004B036D" w:rsidP="004265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Омский р.</w:t>
            </w:r>
          </w:p>
          <w:p w:rsidR="004B036D" w:rsidRPr="002E67F8" w:rsidRDefault="004B036D" w:rsidP="004265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с.Троицкое</w:t>
            </w:r>
          </w:p>
        </w:tc>
        <w:tc>
          <w:tcPr>
            <w:tcW w:w="1417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Тойота Каролла</w:t>
            </w:r>
          </w:p>
        </w:tc>
      </w:tr>
      <w:tr w:rsidR="004B036D" w:rsidTr="004265A9">
        <w:trPr>
          <w:trHeight w:val="384"/>
        </w:trPr>
        <w:tc>
          <w:tcPr>
            <w:tcW w:w="1844" w:type="dxa"/>
          </w:tcPr>
          <w:p w:rsidR="004B036D" w:rsidRPr="002E67F8" w:rsidRDefault="004B036D" w:rsidP="004265A9">
            <w:pPr>
              <w:spacing w:after="0"/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Несовершен</w:t>
            </w:r>
          </w:p>
          <w:p w:rsidR="004B036D" w:rsidRPr="002E67F8" w:rsidRDefault="004B036D" w:rsidP="004265A9">
            <w:pPr>
              <w:spacing w:after="0"/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нолетний ребенок ( дочь)</w:t>
            </w:r>
          </w:p>
        </w:tc>
        <w:tc>
          <w:tcPr>
            <w:tcW w:w="1559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4B036D" w:rsidRPr="002E67F8" w:rsidRDefault="004B036D" w:rsidP="004265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нет</w:t>
            </w:r>
          </w:p>
        </w:tc>
      </w:tr>
      <w:tr w:rsidR="004B036D" w:rsidTr="004265A9">
        <w:trPr>
          <w:trHeight w:val="384"/>
        </w:trPr>
        <w:tc>
          <w:tcPr>
            <w:tcW w:w="1844" w:type="dxa"/>
          </w:tcPr>
          <w:p w:rsidR="004B036D" w:rsidRPr="002E67F8" w:rsidRDefault="004B036D" w:rsidP="004265A9">
            <w:pPr>
              <w:spacing w:after="0"/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Несовершен</w:t>
            </w:r>
          </w:p>
          <w:p w:rsidR="004B036D" w:rsidRPr="002E67F8" w:rsidRDefault="004B036D" w:rsidP="004265A9">
            <w:pPr>
              <w:spacing w:after="0"/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нолетний ребенок ( дочь)</w:t>
            </w:r>
          </w:p>
        </w:tc>
        <w:tc>
          <w:tcPr>
            <w:tcW w:w="1559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4B036D" w:rsidRPr="002E67F8" w:rsidRDefault="004B036D" w:rsidP="004265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нет</w:t>
            </w:r>
          </w:p>
        </w:tc>
      </w:tr>
      <w:tr w:rsidR="004B036D" w:rsidTr="004265A9">
        <w:trPr>
          <w:trHeight w:val="384"/>
        </w:trPr>
        <w:tc>
          <w:tcPr>
            <w:tcW w:w="1844" w:type="dxa"/>
          </w:tcPr>
          <w:p w:rsidR="004B036D" w:rsidRPr="002E67F8" w:rsidRDefault="004B036D" w:rsidP="004265A9">
            <w:pPr>
              <w:spacing w:after="0"/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 xml:space="preserve">Перепелица </w:t>
            </w:r>
          </w:p>
          <w:p w:rsidR="004B036D" w:rsidRPr="002E67F8" w:rsidRDefault="004B036D" w:rsidP="004265A9">
            <w:pPr>
              <w:spacing w:after="0"/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 xml:space="preserve">Лидия Васильевна </w:t>
            </w:r>
          </w:p>
        </w:tc>
        <w:tc>
          <w:tcPr>
            <w:tcW w:w="1559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276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103521,48</w:t>
            </w:r>
          </w:p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1275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560" w:type="dxa"/>
          </w:tcPr>
          <w:p w:rsidR="004B036D" w:rsidRPr="002E67F8" w:rsidRDefault="004B036D" w:rsidP="004265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Омский р.</w:t>
            </w:r>
          </w:p>
          <w:p w:rsidR="004B036D" w:rsidRPr="002E67F8" w:rsidRDefault="004B036D" w:rsidP="004265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п. Новоомский</w:t>
            </w:r>
          </w:p>
        </w:tc>
        <w:tc>
          <w:tcPr>
            <w:tcW w:w="1417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нет</w:t>
            </w:r>
          </w:p>
        </w:tc>
      </w:tr>
      <w:tr w:rsidR="004B036D" w:rsidTr="004265A9">
        <w:trPr>
          <w:trHeight w:val="384"/>
        </w:trPr>
        <w:tc>
          <w:tcPr>
            <w:tcW w:w="1844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Зем. участок</w:t>
            </w:r>
          </w:p>
        </w:tc>
        <w:tc>
          <w:tcPr>
            <w:tcW w:w="1276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5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0" w:type="dxa"/>
          </w:tcPr>
          <w:p w:rsidR="004B036D" w:rsidRPr="002E67F8" w:rsidRDefault="004B036D" w:rsidP="004265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Омский р.</w:t>
            </w:r>
          </w:p>
          <w:p w:rsidR="004B036D" w:rsidRPr="002E67F8" w:rsidRDefault="004B036D" w:rsidP="004265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п. Новоомский</w:t>
            </w:r>
          </w:p>
        </w:tc>
        <w:tc>
          <w:tcPr>
            <w:tcW w:w="1417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B036D" w:rsidRPr="002E67F8" w:rsidRDefault="004B036D" w:rsidP="000103FC">
            <w:pPr>
              <w:rPr>
                <w:rFonts w:ascii="Times New Roman" w:hAnsi="Times New Roman" w:cs="Times New Roman"/>
              </w:rPr>
            </w:pPr>
          </w:p>
        </w:tc>
      </w:tr>
      <w:tr w:rsidR="004B036D" w:rsidTr="004265A9">
        <w:trPr>
          <w:trHeight w:val="384"/>
        </w:trPr>
        <w:tc>
          <w:tcPr>
            <w:tcW w:w="1844" w:type="dxa"/>
          </w:tcPr>
          <w:p w:rsidR="004B036D" w:rsidRPr="0008033A" w:rsidRDefault="004B036D" w:rsidP="000103FC">
            <w:pPr>
              <w:rPr>
                <w:rFonts w:ascii="Times New Roman" w:hAnsi="Times New Roman" w:cs="Times New Roman"/>
              </w:rPr>
            </w:pPr>
            <w:r w:rsidRPr="0008033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4B036D" w:rsidRPr="0008033A" w:rsidRDefault="004B036D" w:rsidP="00010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036D" w:rsidRPr="0008033A" w:rsidRDefault="004B036D" w:rsidP="000103FC">
            <w:pPr>
              <w:rPr>
                <w:rFonts w:ascii="Times New Roman" w:hAnsi="Times New Roman" w:cs="Times New Roman"/>
              </w:rPr>
            </w:pPr>
            <w:r w:rsidRPr="0008033A">
              <w:rPr>
                <w:rFonts w:ascii="Times New Roman" w:hAnsi="Times New Roman" w:cs="Times New Roman"/>
              </w:rPr>
              <w:t>1350000</w:t>
            </w:r>
          </w:p>
        </w:tc>
        <w:tc>
          <w:tcPr>
            <w:tcW w:w="1559" w:type="dxa"/>
          </w:tcPr>
          <w:p w:rsidR="004B036D" w:rsidRPr="0008033A" w:rsidRDefault="004B036D" w:rsidP="000103FC">
            <w:pPr>
              <w:rPr>
                <w:rFonts w:ascii="Times New Roman" w:hAnsi="Times New Roman" w:cs="Times New Roman"/>
              </w:rPr>
            </w:pPr>
            <w:r w:rsidRPr="0008033A">
              <w:rPr>
                <w:rFonts w:ascii="Times New Roman" w:hAnsi="Times New Roman" w:cs="Times New Roman"/>
              </w:rPr>
              <w:t>Зем.участок</w:t>
            </w:r>
          </w:p>
        </w:tc>
        <w:tc>
          <w:tcPr>
            <w:tcW w:w="1276" w:type="dxa"/>
          </w:tcPr>
          <w:p w:rsidR="004B036D" w:rsidRPr="0008033A" w:rsidRDefault="004B036D" w:rsidP="000103FC">
            <w:pPr>
              <w:rPr>
                <w:rFonts w:ascii="Times New Roman" w:hAnsi="Times New Roman" w:cs="Times New Roman"/>
              </w:rPr>
            </w:pPr>
            <w:r w:rsidRPr="0008033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5" w:type="dxa"/>
          </w:tcPr>
          <w:p w:rsidR="004B036D" w:rsidRPr="0008033A" w:rsidRDefault="004B036D" w:rsidP="000103FC">
            <w:pPr>
              <w:rPr>
                <w:rFonts w:ascii="Times New Roman" w:hAnsi="Times New Roman" w:cs="Times New Roman"/>
              </w:rPr>
            </w:pPr>
            <w:r w:rsidRPr="0008033A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560" w:type="dxa"/>
          </w:tcPr>
          <w:p w:rsidR="004B036D" w:rsidRPr="0008033A" w:rsidRDefault="004B036D" w:rsidP="004265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8033A">
              <w:rPr>
                <w:rFonts w:ascii="Times New Roman" w:hAnsi="Times New Roman" w:cs="Times New Roman"/>
              </w:rPr>
              <w:t>Омский р.</w:t>
            </w:r>
          </w:p>
          <w:p w:rsidR="004B036D" w:rsidRPr="0008033A" w:rsidRDefault="004B036D" w:rsidP="004265A9">
            <w:pPr>
              <w:rPr>
                <w:rFonts w:ascii="Times New Roman" w:hAnsi="Times New Roman" w:cs="Times New Roman"/>
              </w:rPr>
            </w:pPr>
            <w:r w:rsidRPr="0008033A">
              <w:rPr>
                <w:rFonts w:ascii="Times New Roman" w:hAnsi="Times New Roman" w:cs="Times New Roman"/>
              </w:rPr>
              <w:t>п. Новоомский</w:t>
            </w:r>
          </w:p>
        </w:tc>
        <w:tc>
          <w:tcPr>
            <w:tcW w:w="1417" w:type="dxa"/>
          </w:tcPr>
          <w:p w:rsidR="004B036D" w:rsidRPr="0008033A" w:rsidRDefault="004B036D" w:rsidP="00010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036D" w:rsidRPr="0008033A" w:rsidRDefault="004B036D" w:rsidP="00010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036D" w:rsidRPr="0008033A" w:rsidRDefault="004B036D" w:rsidP="00010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B036D" w:rsidRPr="0008033A" w:rsidRDefault="004B036D" w:rsidP="000103FC">
            <w:pPr>
              <w:rPr>
                <w:rFonts w:ascii="Times New Roman" w:hAnsi="Times New Roman" w:cs="Times New Roman"/>
                <w:lang w:val="en-US"/>
              </w:rPr>
            </w:pPr>
            <w:r w:rsidRPr="0008033A">
              <w:rPr>
                <w:rFonts w:ascii="Times New Roman" w:hAnsi="Times New Roman" w:cs="Times New Roman"/>
              </w:rPr>
              <w:t xml:space="preserve">Хонда </w:t>
            </w:r>
            <w:r w:rsidRPr="0008033A">
              <w:rPr>
                <w:rFonts w:ascii="Times New Roman" w:hAnsi="Times New Roman" w:cs="Times New Roman"/>
                <w:lang w:val="en-US"/>
              </w:rPr>
              <w:t>GR-V</w:t>
            </w:r>
          </w:p>
        </w:tc>
      </w:tr>
      <w:tr w:rsidR="004B036D" w:rsidTr="004265A9">
        <w:trPr>
          <w:trHeight w:val="384"/>
        </w:trPr>
        <w:tc>
          <w:tcPr>
            <w:tcW w:w="1844" w:type="dxa"/>
          </w:tcPr>
          <w:p w:rsidR="004B036D" w:rsidRPr="0008033A" w:rsidRDefault="004B036D" w:rsidP="00010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036D" w:rsidRPr="0008033A" w:rsidRDefault="004B036D" w:rsidP="00010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036D" w:rsidRPr="0008033A" w:rsidRDefault="004B036D" w:rsidP="00010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036D" w:rsidRPr="0008033A" w:rsidRDefault="004B036D" w:rsidP="000103FC">
            <w:pPr>
              <w:rPr>
                <w:rFonts w:ascii="Times New Roman" w:hAnsi="Times New Roman" w:cs="Times New Roman"/>
              </w:rPr>
            </w:pPr>
            <w:r w:rsidRPr="0008033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4B036D" w:rsidRPr="0008033A" w:rsidRDefault="004B036D" w:rsidP="000103FC">
            <w:pPr>
              <w:rPr>
                <w:rFonts w:ascii="Times New Roman" w:hAnsi="Times New Roman" w:cs="Times New Roman"/>
              </w:rPr>
            </w:pPr>
            <w:r w:rsidRPr="0008033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5" w:type="dxa"/>
          </w:tcPr>
          <w:p w:rsidR="004B036D" w:rsidRPr="0008033A" w:rsidRDefault="004B036D" w:rsidP="000103FC">
            <w:pPr>
              <w:rPr>
                <w:rFonts w:ascii="Times New Roman" w:hAnsi="Times New Roman" w:cs="Times New Roman"/>
              </w:rPr>
            </w:pPr>
            <w:r w:rsidRPr="0008033A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560" w:type="dxa"/>
          </w:tcPr>
          <w:p w:rsidR="004B036D" w:rsidRPr="0008033A" w:rsidRDefault="004B036D" w:rsidP="0008033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8033A">
              <w:rPr>
                <w:rFonts w:ascii="Times New Roman" w:hAnsi="Times New Roman" w:cs="Times New Roman"/>
              </w:rPr>
              <w:t>Омский р.</w:t>
            </w:r>
          </w:p>
          <w:p w:rsidR="004B036D" w:rsidRPr="0008033A" w:rsidRDefault="004B036D" w:rsidP="0008033A">
            <w:pPr>
              <w:rPr>
                <w:rFonts w:ascii="Times New Roman" w:hAnsi="Times New Roman" w:cs="Times New Roman"/>
              </w:rPr>
            </w:pPr>
            <w:r w:rsidRPr="0008033A">
              <w:rPr>
                <w:rFonts w:ascii="Times New Roman" w:hAnsi="Times New Roman" w:cs="Times New Roman"/>
              </w:rPr>
              <w:t>п. Новоомский</w:t>
            </w:r>
          </w:p>
        </w:tc>
        <w:tc>
          <w:tcPr>
            <w:tcW w:w="1417" w:type="dxa"/>
          </w:tcPr>
          <w:p w:rsidR="004B036D" w:rsidRPr="0008033A" w:rsidRDefault="004B036D" w:rsidP="00010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036D" w:rsidRPr="0008033A" w:rsidRDefault="004B036D" w:rsidP="00010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036D" w:rsidRPr="0008033A" w:rsidRDefault="004B036D" w:rsidP="00010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B036D" w:rsidRPr="0008033A" w:rsidRDefault="004B036D" w:rsidP="000103FC">
            <w:pPr>
              <w:rPr>
                <w:rFonts w:ascii="Times New Roman" w:hAnsi="Times New Roman" w:cs="Times New Roman"/>
              </w:rPr>
            </w:pPr>
          </w:p>
        </w:tc>
      </w:tr>
      <w:tr w:rsidR="004B036D" w:rsidTr="004265A9">
        <w:trPr>
          <w:trHeight w:val="384"/>
        </w:trPr>
        <w:tc>
          <w:tcPr>
            <w:tcW w:w="1844" w:type="dxa"/>
          </w:tcPr>
          <w:p w:rsidR="004B036D" w:rsidRPr="0008033A" w:rsidRDefault="004B036D" w:rsidP="00010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036D" w:rsidRPr="0008033A" w:rsidRDefault="004B036D" w:rsidP="00010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036D" w:rsidRPr="0008033A" w:rsidRDefault="004B036D" w:rsidP="00010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036D" w:rsidRPr="0008033A" w:rsidRDefault="004B036D" w:rsidP="000103FC">
            <w:pPr>
              <w:rPr>
                <w:rFonts w:ascii="Times New Roman" w:hAnsi="Times New Roman" w:cs="Times New Roman"/>
              </w:rPr>
            </w:pPr>
            <w:r w:rsidRPr="000803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4B036D" w:rsidRPr="0008033A" w:rsidRDefault="004B036D" w:rsidP="000103FC">
            <w:pPr>
              <w:rPr>
                <w:rFonts w:ascii="Times New Roman" w:hAnsi="Times New Roman" w:cs="Times New Roman"/>
              </w:rPr>
            </w:pPr>
            <w:r w:rsidRPr="0008033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5" w:type="dxa"/>
          </w:tcPr>
          <w:p w:rsidR="004B036D" w:rsidRPr="0008033A" w:rsidRDefault="004B036D" w:rsidP="000103FC">
            <w:pPr>
              <w:rPr>
                <w:rFonts w:ascii="Times New Roman" w:hAnsi="Times New Roman" w:cs="Times New Roman"/>
              </w:rPr>
            </w:pPr>
            <w:r w:rsidRPr="0008033A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60" w:type="dxa"/>
          </w:tcPr>
          <w:p w:rsidR="004B036D" w:rsidRPr="0008033A" w:rsidRDefault="004B036D" w:rsidP="0008033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8033A">
              <w:rPr>
                <w:rFonts w:ascii="Times New Roman" w:hAnsi="Times New Roman" w:cs="Times New Roman"/>
              </w:rPr>
              <w:t>Омский р.</w:t>
            </w:r>
          </w:p>
          <w:p w:rsidR="004B036D" w:rsidRPr="0008033A" w:rsidRDefault="004B036D" w:rsidP="0008033A">
            <w:pPr>
              <w:rPr>
                <w:rFonts w:ascii="Times New Roman" w:hAnsi="Times New Roman" w:cs="Times New Roman"/>
              </w:rPr>
            </w:pPr>
            <w:r w:rsidRPr="0008033A">
              <w:rPr>
                <w:rFonts w:ascii="Times New Roman" w:hAnsi="Times New Roman" w:cs="Times New Roman"/>
              </w:rPr>
              <w:t>п. Новоомский</w:t>
            </w:r>
          </w:p>
        </w:tc>
        <w:tc>
          <w:tcPr>
            <w:tcW w:w="1417" w:type="dxa"/>
          </w:tcPr>
          <w:p w:rsidR="004B036D" w:rsidRPr="0008033A" w:rsidRDefault="004B036D" w:rsidP="00010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036D" w:rsidRPr="0008033A" w:rsidRDefault="004B036D" w:rsidP="00010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036D" w:rsidRPr="0008033A" w:rsidRDefault="004B036D" w:rsidP="00010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B036D" w:rsidRPr="0008033A" w:rsidRDefault="004B036D" w:rsidP="000103FC">
            <w:pPr>
              <w:rPr>
                <w:rFonts w:ascii="Times New Roman" w:hAnsi="Times New Roman" w:cs="Times New Roman"/>
              </w:rPr>
            </w:pPr>
          </w:p>
        </w:tc>
      </w:tr>
      <w:tr w:rsidR="004B036D" w:rsidTr="004265A9">
        <w:trPr>
          <w:trHeight w:val="405"/>
        </w:trPr>
        <w:tc>
          <w:tcPr>
            <w:tcW w:w="1844" w:type="dxa"/>
          </w:tcPr>
          <w:p w:rsidR="004B036D" w:rsidRPr="002E67F8" w:rsidRDefault="004B036D" w:rsidP="00C13D4C">
            <w:pPr>
              <w:spacing w:after="0"/>
              <w:rPr>
                <w:rFonts w:ascii="Times New Roman" w:hAnsi="Times New Roman" w:cs="Times New Roman"/>
              </w:rPr>
            </w:pPr>
            <w:r w:rsidRPr="002E67F8">
              <w:rPr>
                <w:rFonts w:ascii="Times New Roman" w:hAnsi="Times New Roman" w:cs="Times New Roman"/>
              </w:rPr>
              <w:t>Несовершен</w:t>
            </w:r>
          </w:p>
          <w:p w:rsidR="004B036D" w:rsidRDefault="004B036D" w:rsidP="00C13D4C">
            <w:r w:rsidRPr="002E67F8">
              <w:rPr>
                <w:rFonts w:ascii="Times New Roman" w:hAnsi="Times New Roman" w:cs="Times New Roman"/>
              </w:rPr>
              <w:t xml:space="preserve">нолетний ребенок ( </w:t>
            </w:r>
            <w:r>
              <w:rPr>
                <w:rFonts w:ascii="Times New Roman" w:hAnsi="Times New Roman" w:cs="Times New Roman"/>
              </w:rPr>
              <w:t>сын)</w:t>
            </w:r>
          </w:p>
        </w:tc>
        <w:tc>
          <w:tcPr>
            <w:tcW w:w="1559" w:type="dxa"/>
          </w:tcPr>
          <w:p w:rsidR="004B036D" w:rsidRDefault="004B036D" w:rsidP="000103FC"/>
        </w:tc>
        <w:tc>
          <w:tcPr>
            <w:tcW w:w="1276" w:type="dxa"/>
          </w:tcPr>
          <w:p w:rsidR="004B036D" w:rsidRPr="00C13D4C" w:rsidRDefault="004B036D" w:rsidP="000103FC">
            <w:pPr>
              <w:rPr>
                <w:rFonts w:ascii="Times New Roman" w:hAnsi="Times New Roman" w:cs="Times New Roman"/>
              </w:rPr>
            </w:pPr>
            <w:r w:rsidRPr="00C13D4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4B036D" w:rsidRPr="00C13D4C" w:rsidRDefault="004B036D" w:rsidP="000103FC">
            <w:pPr>
              <w:rPr>
                <w:rFonts w:ascii="Times New Roman" w:hAnsi="Times New Roman" w:cs="Times New Roman"/>
              </w:rPr>
            </w:pPr>
            <w:r w:rsidRPr="00C13D4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4B036D" w:rsidRPr="00C13D4C" w:rsidRDefault="004B036D" w:rsidP="000103FC">
            <w:pPr>
              <w:rPr>
                <w:rFonts w:ascii="Times New Roman" w:hAnsi="Times New Roman" w:cs="Times New Roman"/>
              </w:rPr>
            </w:pPr>
            <w:r w:rsidRPr="00C13D4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4B036D" w:rsidRPr="00C13D4C" w:rsidRDefault="004B036D" w:rsidP="000103FC">
            <w:pPr>
              <w:rPr>
                <w:rFonts w:ascii="Times New Roman" w:hAnsi="Times New Roman" w:cs="Times New Roman"/>
              </w:rPr>
            </w:pPr>
            <w:r w:rsidRPr="00C13D4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4B036D" w:rsidRPr="00C13D4C" w:rsidRDefault="004B036D" w:rsidP="000103FC">
            <w:pPr>
              <w:rPr>
                <w:rFonts w:ascii="Times New Roman" w:hAnsi="Times New Roman" w:cs="Times New Roman"/>
              </w:rPr>
            </w:pPr>
            <w:r w:rsidRPr="00C13D4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4B036D" w:rsidRPr="00C13D4C" w:rsidRDefault="004B036D" w:rsidP="000103FC">
            <w:pPr>
              <w:rPr>
                <w:rFonts w:ascii="Times New Roman" w:hAnsi="Times New Roman" w:cs="Times New Roman"/>
              </w:rPr>
            </w:pPr>
            <w:r w:rsidRPr="00C13D4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4B036D" w:rsidRPr="00C13D4C" w:rsidRDefault="004B036D" w:rsidP="000103FC">
            <w:pPr>
              <w:rPr>
                <w:rFonts w:ascii="Times New Roman" w:hAnsi="Times New Roman" w:cs="Times New Roman"/>
              </w:rPr>
            </w:pPr>
            <w:r w:rsidRPr="00C13D4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4B036D" w:rsidRPr="00C13D4C" w:rsidRDefault="004B036D" w:rsidP="000103FC">
            <w:pPr>
              <w:rPr>
                <w:rFonts w:ascii="Times New Roman" w:hAnsi="Times New Roman" w:cs="Times New Roman"/>
              </w:rPr>
            </w:pPr>
            <w:r w:rsidRPr="00C13D4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4B036D" w:rsidRPr="00C13D4C" w:rsidRDefault="004B036D" w:rsidP="000103FC">
            <w:pPr>
              <w:rPr>
                <w:rFonts w:ascii="Times New Roman" w:hAnsi="Times New Roman" w:cs="Times New Roman"/>
              </w:rPr>
            </w:pPr>
            <w:r w:rsidRPr="00C13D4C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A22F81" w:rsidRDefault="00A22F81"/>
    <w:sectPr w:rsidR="00A22F81" w:rsidSect="00722AF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F81" w:rsidRDefault="00A22F81" w:rsidP="00722AF5">
      <w:pPr>
        <w:spacing w:after="0" w:line="240" w:lineRule="auto"/>
      </w:pPr>
      <w:r>
        <w:separator/>
      </w:r>
    </w:p>
  </w:endnote>
  <w:endnote w:type="continuationSeparator" w:id="1">
    <w:p w:rsidR="00A22F81" w:rsidRDefault="00A22F81" w:rsidP="00722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F81" w:rsidRDefault="00A22F81" w:rsidP="00722AF5">
      <w:pPr>
        <w:spacing w:after="0" w:line="240" w:lineRule="auto"/>
      </w:pPr>
      <w:r>
        <w:separator/>
      </w:r>
    </w:p>
  </w:footnote>
  <w:footnote w:type="continuationSeparator" w:id="1">
    <w:p w:rsidR="00A22F81" w:rsidRDefault="00A22F81" w:rsidP="00722A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67F8"/>
    <w:rsid w:val="0008033A"/>
    <w:rsid w:val="002E67F8"/>
    <w:rsid w:val="004265A9"/>
    <w:rsid w:val="004B036D"/>
    <w:rsid w:val="00722AF5"/>
    <w:rsid w:val="00A22F81"/>
    <w:rsid w:val="00C13D4C"/>
    <w:rsid w:val="00CF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2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2AF5"/>
  </w:style>
  <w:style w:type="paragraph" w:styleId="a5">
    <w:name w:val="footer"/>
    <w:basedOn w:val="a"/>
    <w:link w:val="a6"/>
    <w:uiPriority w:val="99"/>
    <w:semiHidden/>
    <w:unhideWhenUsed/>
    <w:rsid w:val="00722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2A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3</cp:revision>
  <dcterms:created xsi:type="dcterms:W3CDTF">2018-05-31T08:23:00Z</dcterms:created>
  <dcterms:modified xsi:type="dcterms:W3CDTF">2018-05-31T08:52:00Z</dcterms:modified>
</cp:coreProperties>
</file>