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0A" w:rsidRDefault="00CF020A" w:rsidP="00CD0E50">
      <w:pPr>
        <w:rPr>
          <w:b/>
          <w:sz w:val="28"/>
          <w:szCs w:val="28"/>
        </w:rPr>
      </w:pPr>
      <w:bookmarkStart w:id="0" w:name="_GoBack"/>
      <w:bookmarkEnd w:id="0"/>
    </w:p>
    <w:p w:rsidR="00BF0899" w:rsidRDefault="00CF020A" w:rsidP="00CF0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Омская </w:t>
      </w:r>
      <w:r w:rsidR="00EB1B53">
        <w:rPr>
          <w:b/>
          <w:sz w:val="28"/>
          <w:szCs w:val="28"/>
        </w:rPr>
        <w:t>«</w:t>
      </w:r>
      <w:r w:rsidR="00BF0899" w:rsidRPr="00460A65">
        <w:rPr>
          <w:b/>
          <w:sz w:val="28"/>
          <w:szCs w:val="28"/>
        </w:rPr>
        <w:t xml:space="preserve">Школа электронных услуг </w:t>
      </w:r>
      <w:proofErr w:type="spellStart"/>
      <w:r w:rsidR="00BF0899" w:rsidRPr="00460A65">
        <w:rPr>
          <w:b/>
          <w:sz w:val="28"/>
          <w:szCs w:val="28"/>
        </w:rPr>
        <w:t>Росреестра</w:t>
      </w:r>
      <w:proofErr w:type="spellEnd"/>
      <w:r w:rsidR="00EB1B53">
        <w:rPr>
          <w:b/>
          <w:sz w:val="28"/>
          <w:szCs w:val="28"/>
        </w:rPr>
        <w:t>»</w:t>
      </w:r>
      <w:r w:rsidR="006B2EEC" w:rsidRPr="00460A65">
        <w:rPr>
          <w:b/>
          <w:sz w:val="28"/>
          <w:szCs w:val="28"/>
        </w:rPr>
        <w:t xml:space="preserve"> в </w:t>
      </w:r>
      <w:r w:rsidR="00DC118B" w:rsidRPr="00460A65">
        <w:rPr>
          <w:b/>
          <w:sz w:val="28"/>
          <w:szCs w:val="28"/>
        </w:rPr>
        <w:t>феврале</w:t>
      </w:r>
    </w:p>
    <w:p w:rsidR="00CF020A" w:rsidRPr="00460A65" w:rsidRDefault="00CF020A" w:rsidP="00492115">
      <w:pPr>
        <w:rPr>
          <w:b/>
          <w:sz w:val="28"/>
          <w:szCs w:val="28"/>
        </w:rPr>
      </w:pPr>
    </w:p>
    <w:p w:rsidR="005663A5" w:rsidRPr="00CF020A" w:rsidRDefault="00CF020A" w:rsidP="00CF020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Очередное занятие в омской  «Школе электронных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состоялось в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Омской области  17 февраля. В</w:t>
      </w:r>
      <w:r w:rsidR="00E54971" w:rsidRPr="00460A65">
        <w:rPr>
          <w:sz w:val="28"/>
          <w:szCs w:val="28"/>
        </w:rPr>
        <w:t xml:space="preserve"> обучен</w:t>
      </w:r>
      <w:r w:rsidR="00EA3071" w:rsidRPr="00460A65">
        <w:rPr>
          <w:sz w:val="28"/>
          <w:szCs w:val="28"/>
        </w:rPr>
        <w:t>и</w:t>
      </w:r>
      <w:r w:rsidR="00DC118B" w:rsidRPr="00460A65">
        <w:rPr>
          <w:sz w:val="28"/>
          <w:szCs w:val="28"/>
        </w:rPr>
        <w:t xml:space="preserve">и приняли участие представители </w:t>
      </w:r>
      <w:proofErr w:type="spellStart"/>
      <w:r w:rsidR="005663A5" w:rsidRPr="00460A65">
        <w:rPr>
          <w:sz w:val="28"/>
          <w:szCs w:val="28"/>
        </w:rPr>
        <w:t>Любимовского</w:t>
      </w:r>
      <w:proofErr w:type="spellEnd"/>
      <w:r w:rsidR="005663A5" w:rsidRPr="00460A65">
        <w:rPr>
          <w:sz w:val="28"/>
          <w:szCs w:val="28"/>
        </w:rPr>
        <w:t xml:space="preserve"> сельского поселения </w:t>
      </w:r>
      <w:proofErr w:type="spellStart"/>
      <w:r w:rsidR="005663A5" w:rsidRPr="00460A65">
        <w:rPr>
          <w:sz w:val="28"/>
          <w:szCs w:val="28"/>
        </w:rPr>
        <w:t>Оконешниковского</w:t>
      </w:r>
      <w:proofErr w:type="spellEnd"/>
      <w:r w:rsidR="005663A5" w:rsidRPr="00460A65">
        <w:rPr>
          <w:sz w:val="28"/>
          <w:szCs w:val="28"/>
        </w:rPr>
        <w:t xml:space="preserve"> муниципального района Омской области.</w:t>
      </w:r>
    </w:p>
    <w:p w:rsidR="00DC118B" w:rsidRPr="00460A65" w:rsidRDefault="00DC118B" w:rsidP="00DC118B">
      <w:pPr>
        <w:ind w:firstLine="708"/>
        <w:jc w:val="both"/>
        <w:rPr>
          <w:sz w:val="28"/>
          <w:szCs w:val="28"/>
        </w:rPr>
      </w:pPr>
      <w:r w:rsidRPr="00460A65">
        <w:rPr>
          <w:sz w:val="28"/>
          <w:szCs w:val="28"/>
          <w:lang w:eastAsia="ru-RU"/>
        </w:rPr>
        <w:t xml:space="preserve">Слушатели школы узнали </w:t>
      </w:r>
      <w:r w:rsidRPr="00460A65">
        <w:rPr>
          <w:sz w:val="28"/>
          <w:szCs w:val="28"/>
        </w:rPr>
        <w:t xml:space="preserve">об особенностях </w:t>
      </w:r>
      <w:r w:rsidR="00460A65" w:rsidRPr="00460A65">
        <w:rPr>
          <w:sz w:val="28"/>
          <w:szCs w:val="28"/>
        </w:rPr>
        <w:t xml:space="preserve">направления </w:t>
      </w:r>
      <w:r w:rsidRPr="00460A65">
        <w:rPr>
          <w:sz w:val="28"/>
          <w:szCs w:val="28"/>
        </w:rPr>
        <w:t xml:space="preserve">заявлений на получение государственных услуг </w:t>
      </w:r>
      <w:proofErr w:type="spellStart"/>
      <w:r w:rsidRPr="00460A65">
        <w:rPr>
          <w:sz w:val="28"/>
          <w:szCs w:val="28"/>
        </w:rPr>
        <w:t>Росреестра</w:t>
      </w:r>
      <w:proofErr w:type="spellEnd"/>
      <w:r w:rsidR="00460A65" w:rsidRPr="00460A65">
        <w:rPr>
          <w:sz w:val="28"/>
          <w:szCs w:val="28"/>
        </w:rPr>
        <w:t xml:space="preserve"> в электронной форме</w:t>
      </w:r>
      <w:r w:rsidRPr="00460A65">
        <w:rPr>
          <w:sz w:val="28"/>
          <w:szCs w:val="28"/>
        </w:rPr>
        <w:t xml:space="preserve"> посредством использования электронного сервиса «Личный кабинет», а также посредством использования веб-сервисов взаимодействия с </w:t>
      </w:r>
      <w:proofErr w:type="spellStart"/>
      <w:r w:rsidRPr="00460A65">
        <w:rPr>
          <w:sz w:val="28"/>
          <w:szCs w:val="28"/>
        </w:rPr>
        <w:t>Росреестром</w:t>
      </w:r>
      <w:proofErr w:type="spellEnd"/>
      <w:r w:rsidRPr="00460A65">
        <w:rPr>
          <w:sz w:val="28"/>
          <w:szCs w:val="28"/>
        </w:rPr>
        <w:t>.</w:t>
      </w:r>
    </w:p>
    <w:p w:rsidR="005663A5" w:rsidRPr="00460A65" w:rsidRDefault="00DC118B" w:rsidP="005663A5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460A65">
        <w:rPr>
          <w:sz w:val="28"/>
          <w:szCs w:val="28"/>
          <w:lang w:eastAsia="ru-RU"/>
        </w:rPr>
        <w:t>В рамках занятия руководитель школы</w:t>
      </w:r>
      <w:r w:rsidR="00460A65" w:rsidRPr="00460A65">
        <w:rPr>
          <w:sz w:val="28"/>
          <w:szCs w:val="28"/>
          <w:lang w:eastAsia="ru-RU"/>
        </w:rPr>
        <w:t xml:space="preserve"> государственный регистратор</w:t>
      </w:r>
      <w:r w:rsidRPr="00460A65">
        <w:rPr>
          <w:sz w:val="28"/>
          <w:szCs w:val="28"/>
          <w:lang w:eastAsia="ru-RU"/>
        </w:rPr>
        <w:t xml:space="preserve"> </w:t>
      </w:r>
      <w:r w:rsidR="00CD1358" w:rsidRPr="00460A65">
        <w:rPr>
          <w:sz w:val="28"/>
          <w:szCs w:val="28"/>
        </w:rPr>
        <w:t xml:space="preserve">Анастасия </w:t>
      </w:r>
      <w:proofErr w:type="spellStart"/>
      <w:r w:rsidR="00CD1358" w:rsidRPr="00460A65">
        <w:rPr>
          <w:sz w:val="28"/>
          <w:szCs w:val="28"/>
        </w:rPr>
        <w:t>Мешкова</w:t>
      </w:r>
      <w:proofErr w:type="spellEnd"/>
      <w:r w:rsidR="00CD1358" w:rsidRPr="00460A65">
        <w:rPr>
          <w:sz w:val="28"/>
          <w:szCs w:val="28"/>
        </w:rPr>
        <w:t xml:space="preserve"> </w:t>
      </w:r>
      <w:r w:rsidR="005663A5" w:rsidRPr="00460A65">
        <w:rPr>
          <w:sz w:val="28"/>
          <w:szCs w:val="28"/>
        </w:rPr>
        <w:t>осветила технические</w:t>
      </w:r>
      <w:r w:rsidRPr="00460A65">
        <w:rPr>
          <w:sz w:val="28"/>
          <w:szCs w:val="28"/>
        </w:rPr>
        <w:t xml:space="preserve"> и правовые аспекты электронного способа представления документов для получения государственных услуг </w:t>
      </w:r>
      <w:proofErr w:type="spellStart"/>
      <w:r w:rsidRPr="00460A65">
        <w:rPr>
          <w:sz w:val="28"/>
          <w:szCs w:val="28"/>
        </w:rPr>
        <w:t>Росреестра</w:t>
      </w:r>
      <w:proofErr w:type="spellEnd"/>
      <w:r w:rsidRPr="00460A65">
        <w:rPr>
          <w:sz w:val="28"/>
          <w:szCs w:val="28"/>
        </w:rPr>
        <w:t xml:space="preserve"> и ответила на все вопросы участников, связанные с электронной передачей заявлений и документов на государственную регистрацию прав</w:t>
      </w:r>
      <w:r w:rsidR="005663A5" w:rsidRPr="00460A65">
        <w:rPr>
          <w:sz w:val="28"/>
          <w:szCs w:val="28"/>
        </w:rPr>
        <w:t>.</w:t>
      </w:r>
    </w:p>
    <w:p w:rsidR="005663A5" w:rsidRPr="00460A65" w:rsidRDefault="00DC118B" w:rsidP="005663A5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460A65">
        <w:rPr>
          <w:sz w:val="28"/>
          <w:szCs w:val="28"/>
        </w:rPr>
        <w:t xml:space="preserve">Управление </w:t>
      </w:r>
      <w:proofErr w:type="spellStart"/>
      <w:r w:rsidRPr="00460A65">
        <w:rPr>
          <w:sz w:val="28"/>
          <w:szCs w:val="28"/>
        </w:rPr>
        <w:t>Росреестра</w:t>
      </w:r>
      <w:proofErr w:type="spellEnd"/>
      <w:r w:rsidRPr="00460A65">
        <w:rPr>
          <w:sz w:val="28"/>
          <w:szCs w:val="28"/>
        </w:rPr>
        <w:t xml:space="preserve"> по Омской области напоминает, что электронные услуги </w:t>
      </w:r>
      <w:proofErr w:type="spellStart"/>
      <w:r w:rsidRPr="00460A65">
        <w:rPr>
          <w:sz w:val="28"/>
          <w:szCs w:val="28"/>
        </w:rPr>
        <w:t>Росреестра</w:t>
      </w:r>
      <w:proofErr w:type="spellEnd"/>
      <w:r w:rsidRPr="00460A65">
        <w:rPr>
          <w:sz w:val="28"/>
          <w:szCs w:val="28"/>
        </w:rPr>
        <w:t xml:space="preserve"> можно получить, если воспользоваться электронным сервисом официального сайта </w:t>
      </w:r>
      <w:proofErr w:type="spellStart"/>
      <w:r w:rsidRPr="00460A65">
        <w:rPr>
          <w:sz w:val="28"/>
          <w:szCs w:val="28"/>
        </w:rPr>
        <w:t>Росреестра</w:t>
      </w:r>
      <w:proofErr w:type="spellEnd"/>
      <w:r w:rsidRPr="00460A65">
        <w:rPr>
          <w:sz w:val="28"/>
          <w:szCs w:val="28"/>
        </w:rPr>
        <w:t xml:space="preserve"> «Личный кабинет» (lk.rosreestr.ru), с помощью которого, а также при помощи веб-сервисов взаимодействия с </w:t>
      </w:r>
      <w:proofErr w:type="spellStart"/>
      <w:r w:rsidRPr="00460A65">
        <w:rPr>
          <w:sz w:val="28"/>
          <w:szCs w:val="28"/>
        </w:rPr>
        <w:t>Росреестром</w:t>
      </w:r>
      <w:proofErr w:type="spellEnd"/>
      <w:r w:rsidR="00460A65" w:rsidRPr="00460A65">
        <w:rPr>
          <w:sz w:val="28"/>
          <w:szCs w:val="28"/>
        </w:rPr>
        <w:t>,</w:t>
      </w:r>
      <w:r w:rsidRPr="00460A65">
        <w:rPr>
          <w:sz w:val="28"/>
          <w:szCs w:val="28"/>
        </w:rPr>
        <w:t xml:space="preserve"> представляются заявления и документы на</w:t>
      </w:r>
      <w:r w:rsidR="00460A65" w:rsidRPr="00460A65">
        <w:rPr>
          <w:sz w:val="28"/>
          <w:szCs w:val="28"/>
        </w:rPr>
        <w:t xml:space="preserve"> государственный</w:t>
      </w:r>
      <w:r w:rsidRPr="00460A65">
        <w:rPr>
          <w:sz w:val="28"/>
          <w:szCs w:val="28"/>
        </w:rPr>
        <w:t xml:space="preserve"> кадастровый учет и (или) государственную регистрацию прав. </w:t>
      </w:r>
    </w:p>
    <w:p w:rsidR="00DC118B" w:rsidRPr="00460A65" w:rsidRDefault="00DC118B" w:rsidP="005663A5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460A65">
        <w:rPr>
          <w:sz w:val="28"/>
          <w:szCs w:val="28"/>
        </w:rPr>
        <w:t xml:space="preserve">Практические навыки использования электронных сервисов </w:t>
      </w:r>
      <w:proofErr w:type="spellStart"/>
      <w:r w:rsidRPr="00460A65">
        <w:rPr>
          <w:sz w:val="28"/>
          <w:szCs w:val="28"/>
        </w:rPr>
        <w:t>Росреестра</w:t>
      </w:r>
      <w:proofErr w:type="spellEnd"/>
      <w:r w:rsidRPr="00460A65">
        <w:rPr>
          <w:sz w:val="28"/>
          <w:szCs w:val="28"/>
        </w:rPr>
        <w:t xml:space="preserve"> можно сформировать на занятиях в «Школе электронных услуг </w:t>
      </w:r>
      <w:proofErr w:type="spellStart"/>
      <w:r w:rsidRPr="00460A65">
        <w:rPr>
          <w:sz w:val="28"/>
          <w:szCs w:val="28"/>
        </w:rPr>
        <w:t>Росреестра</w:t>
      </w:r>
      <w:proofErr w:type="spellEnd"/>
      <w:r w:rsidRPr="00460A65">
        <w:rPr>
          <w:sz w:val="28"/>
          <w:szCs w:val="28"/>
        </w:rPr>
        <w:t xml:space="preserve">». </w:t>
      </w:r>
      <w:proofErr w:type="gramStart"/>
      <w:r w:rsidRPr="00460A65">
        <w:rPr>
          <w:sz w:val="28"/>
          <w:szCs w:val="28"/>
        </w:rPr>
        <w:t>Омский</w:t>
      </w:r>
      <w:proofErr w:type="gramEnd"/>
      <w:r w:rsidRPr="00460A65">
        <w:rPr>
          <w:sz w:val="28"/>
          <w:szCs w:val="28"/>
        </w:rPr>
        <w:t xml:space="preserve"> </w:t>
      </w:r>
      <w:proofErr w:type="spellStart"/>
      <w:r w:rsidRPr="00460A65">
        <w:rPr>
          <w:sz w:val="28"/>
          <w:szCs w:val="28"/>
        </w:rPr>
        <w:t>Росреестр</w:t>
      </w:r>
      <w:proofErr w:type="spellEnd"/>
      <w:r w:rsidRPr="00460A65">
        <w:rPr>
          <w:sz w:val="28"/>
          <w:szCs w:val="28"/>
        </w:rPr>
        <w:t xml:space="preserve"> проводит их для всех желающих бесплатно и на постоянной основе.</w:t>
      </w:r>
    </w:p>
    <w:p w:rsidR="00E9514A" w:rsidRPr="00460A65" w:rsidRDefault="00E9514A" w:rsidP="00E9514A">
      <w:pPr>
        <w:ind w:firstLine="708"/>
        <w:jc w:val="both"/>
        <w:rPr>
          <w:sz w:val="28"/>
          <w:szCs w:val="28"/>
        </w:rPr>
      </w:pPr>
      <w:r w:rsidRPr="00460A65">
        <w:rPr>
          <w:sz w:val="28"/>
          <w:szCs w:val="28"/>
        </w:rPr>
        <w:t>Очередное занятие в школе запланировано на 2</w:t>
      </w:r>
      <w:r w:rsidR="005663A5" w:rsidRPr="00460A65">
        <w:rPr>
          <w:sz w:val="28"/>
          <w:szCs w:val="28"/>
        </w:rPr>
        <w:t>4</w:t>
      </w:r>
      <w:r w:rsidR="00460A65" w:rsidRPr="00460A65">
        <w:rPr>
          <w:sz w:val="28"/>
          <w:szCs w:val="28"/>
        </w:rPr>
        <w:t xml:space="preserve"> </w:t>
      </w:r>
      <w:r w:rsidR="005663A5" w:rsidRPr="00460A65">
        <w:rPr>
          <w:sz w:val="28"/>
          <w:szCs w:val="28"/>
        </w:rPr>
        <w:t>марта</w:t>
      </w:r>
      <w:r w:rsidRPr="00460A65">
        <w:rPr>
          <w:sz w:val="28"/>
          <w:szCs w:val="28"/>
        </w:rPr>
        <w:t xml:space="preserve"> 2021 года, оно состоится по адресу: г. Омск, ул. Орджоникидзе, д. 56. </w:t>
      </w:r>
    </w:p>
    <w:p w:rsidR="00DC118B" w:rsidRPr="00460A65" w:rsidRDefault="002B1D0D" w:rsidP="00E54971">
      <w:pPr>
        <w:ind w:firstLine="708"/>
        <w:jc w:val="both"/>
        <w:rPr>
          <w:sz w:val="28"/>
          <w:szCs w:val="28"/>
        </w:rPr>
      </w:pPr>
      <w:r w:rsidRPr="00460A65">
        <w:rPr>
          <w:sz w:val="28"/>
          <w:szCs w:val="28"/>
        </w:rPr>
        <w:t>Предварительная запись осуществляется по адресу электронной почты (</w:t>
      </w:r>
      <w:hyperlink r:id="rId7" w:history="1">
        <w:r w:rsidRPr="00460A65">
          <w:rPr>
            <w:rStyle w:val="a4"/>
            <w:sz w:val="28"/>
            <w:szCs w:val="28"/>
          </w:rPr>
          <w:t>grn_14@just.omsk.su</w:t>
        </w:r>
      </w:hyperlink>
      <w:r w:rsidRPr="00460A65">
        <w:rPr>
          <w:sz w:val="28"/>
          <w:szCs w:val="28"/>
        </w:rPr>
        <w:t>) или по телефону (24 67 08).</w:t>
      </w:r>
    </w:p>
    <w:p w:rsidR="0097410F" w:rsidRPr="00460A65" w:rsidRDefault="0097410F" w:rsidP="005663A5">
      <w:pPr>
        <w:spacing w:after="160" w:line="259" w:lineRule="auto"/>
        <w:rPr>
          <w:sz w:val="28"/>
          <w:szCs w:val="28"/>
        </w:rPr>
      </w:pPr>
    </w:p>
    <w:sectPr w:rsidR="0097410F" w:rsidRPr="00460A65" w:rsidSect="00DC78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40" w:rsidRDefault="000B7340" w:rsidP="006F37BA">
      <w:r>
        <w:separator/>
      </w:r>
    </w:p>
  </w:endnote>
  <w:endnote w:type="continuationSeparator" w:id="0">
    <w:p w:rsidR="000B7340" w:rsidRDefault="000B7340" w:rsidP="006F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40" w:rsidRDefault="000B7340" w:rsidP="006F37BA">
      <w:r>
        <w:separator/>
      </w:r>
    </w:p>
  </w:footnote>
  <w:footnote w:type="continuationSeparator" w:id="0">
    <w:p w:rsidR="000B7340" w:rsidRDefault="000B7340" w:rsidP="006F3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B1"/>
    <w:rsid w:val="00027EF5"/>
    <w:rsid w:val="00074544"/>
    <w:rsid w:val="0009456E"/>
    <w:rsid w:val="000B7340"/>
    <w:rsid w:val="00161ACE"/>
    <w:rsid w:val="0017362A"/>
    <w:rsid w:val="0018681F"/>
    <w:rsid w:val="001B266C"/>
    <w:rsid w:val="00241902"/>
    <w:rsid w:val="0024578A"/>
    <w:rsid w:val="0029136B"/>
    <w:rsid w:val="002B1D0D"/>
    <w:rsid w:val="002C3922"/>
    <w:rsid w:val="00304433"/>
    <w:rsid w:val="003537FC"/>
    <w:rsid w:val="00384586"/>
    <w:rsid w:val="003B4B8F"/>
    <w:rsid w:val="003B5865"/>
    <w:rsid w:val="00402837"/>
    <w:rsid w:val="00403058"/>
    <w:rsid w:val="00415819"/>
    <w:rsid w:val="004219A4"/>
    <w:rsid w:val="0042653A"/>
    <w:rsid w:val="00454166"/>
    <w:rsid w:val="00457BEA"/>
    <w:rsid w:val="00460A65"/>
    <w:rsid w:val="00492115"/>
    <w:rsid w:val="00512B2E"/>
    <w:rsid w:val="00563980"/>
    <w:rsid w:val="005663A5"/>
    <w:rsid w:val="005721B8"/>
    <w:rsid w:val="0057514D"/>
    <w:rsid w:val="005A3582"/>
    <w:rsid w:val="005E1465"/>
    <w:rsid w:val="005E24E3"/>
    <w:rsid w:val="005F2130"/>
    <w:rsid w:val="005F2705"/>
    <w:rsid w:val="005F2759"/>
    <w:rsid w:val="00607A5B"/>
    <w:rsid w:val="00626530"/>
    <w:rsid w:val="006342EE"/>
    <w:rsid w:val="00657082"/>
    <w:rsid w:val="00662D39"/>
    <w:rsid w:val="006732B5"/>
    <w:rsid w:val="006827CE"/>
    <w:rsid w:val="006B2EEC"/>
    <w:rsid w:val="006E42EC"/>
    <w:rsid w:val="006E5A14"/>
    <w:rsid w:val="006F37BA"/>
    <w:rsid w:val="00705EA4"/>
    <w:rsid w:val="0071202B"/>
    <w:rsid w:val="00742F43"/>
    <w:rsid w:val="00753099"/>
    <w:rsid w:val="00767F7E"/>
    <w:rsid w:val="00782817"/>
    <w:rsid w:val="007C36B5"/>
    <w:rsid w:val="007C5864"/>
    <w:rsid w:val="007F28FB"/>
    <w:rsid w:val="0081211B"/>
    <w:rsid w:val="00833F6D"/>
    <w:rsid w:val="00853944"/>
    <w:rsid w:val="008A7745"/>
    <w:rsid w:val="008D5079"/>
    <w:rsid w:val="008D5AB0"/>
    <w:rsid w:val="008D754C"/>
    <w:rsid w:val="008E0CB1"/>
    <w:rsid w:val="008E77B3"/>
    <w:rsid w:val="009159C5"/>
    <w:rsid w:val="00935620"/>
    <w:rsid w:val="00951EEB"/>
    <w:rsid w:val="0097410F"/>
    <w:rsid w:val="009C16F1"/>
    <w:rsid w:val="009D14BE"/>
    <w:rsid w:val="009D5C99"/>
    <w:rsid w:val="009E371B"/>
    <w:rsid w:val="00A00DAF"/>
    <w:rsid w:val="00A03BE1"/>
    <w:rsid w:val="00A561D0"/>
    <w:rsid w:val="00A77E63"/>
    <w:rsid w:val="00AC7C83"/>
    <w:rsid w:val="00AD218C"/>
    <w:rsid w:val="00AF3F8E"/>
    <w:rsid w:val="00B03307"/>
    <w:rsid w:val="00B171B8"/>
    <w:rsid w:val="00B7190F"/>
    <w:rsid w:val="00BF0899"/>
    <w:rsid w:val="00C2141E"/>
    <w:rsid w:val="00C31F3B"/>
    <w:rsid w:val="00C37BE7"/>
    <w:rsid w:val="00C44CE8"/>
    <w:rsid w:val="00C64A1D"/>
    <w:rsid w:val="00C720E5"/>
    <w:rsid w:val="00CA7AD6"/>
    <w:rsid w:val="00CC1318"/>
    <w:rsid w:val="00CC77AF"/>
    <w:rsid w:val="00CD0E50"/>
    <w:rsid w:val="00CD1358"/>
    <w:rsid w:val="00CE07AF"/>
    <w:rsid w:val="00CF020A"/>
    <w:rsid w:val="00CF3693"/>
    <w:rsid w:val="00CF609E"/>
    <w:rsid w:val="00D269EF"/>
    <w:rsid w:val="00D721AC"/>
    <w:rsid w:val="00D763A9"/>
    <w:rsid w:val="00DC118B"/>
    <w:rsid w:val="00DC52B3"/>
    <w:rsid w:val="00DC7826"/>
    <w:rsid w:val="00DF58F1"/>
    <w:rsid w:val="00E02D67"/>
    <w:rsid w:val="00E06DF4"/>
    <w:rsid w:val="00E51953"/>
    <w:rsid w:val="00E54971"/>
    <w:rsid w:val="00E74895"/>
    <w:rsid w:val="00E94FEC"/>
    <w:rsid w:val="00E9514A"/>
    <w:rsid w:val="00EA3071"/>
    <w:rsid w:val="00EB0955"/>
    <w:rsid w:val="00EB106B"/>
    <w:rsid w:val="00EB1B53"/>
    <w:rsid w:val="00ED68CD"/>
    <w:rsid w:val="00EF5672"/>
    <w:rsid w:val="00F333A9"/>
    <w:rsid w:val="00FC56A4"/>
    <w:rsid w:val="00FE2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6F37BA"/>
    <w:rPr>
      <w:vertAlign w:val="superscript"/>
    </w:rPr>
  </w:style>
  <w:style w:type="character" w:styleId="a4">
    <w:name w:val="Hyperlink"/>
    <w:unhideWhenUsed/>
    <w:rsid w:val="00E549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6F37BA"/>
    <w:rPr>
      <w:vertAlign w:val="superscript"/>
    </w:rPr>
  </w:style>
  <w:style w:type="character" w:styleId="a4">
    <w:name w:val="Hyperlink"/>
    <w:unhideWhenUsed/>
    <w:rsid w:val="00E54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n_14@just.omsk.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 Юлия Леонидовна</dc:creator>
  <cp:lastModifiedBy>user</cp:lastModifiedBy>
  <cp:revision>2</cp:revision>
  <dcterms:created xsi:type="dcterms:W3CDTF">2021-03-10T02:20:00Z</dcterms:created>
  <dcterms:modified xsi:type="dcterms:W3CDTF">2021-03-10T02:20:00Z</dcterms:modified>
</cp:coreProperties>
</file>